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A2" w:rsidRDefault="00C94ECB">
      <w:r>
        <w:t>Best for AZ</w:t>
      </w:r>
    </w:p>
    <w:p w:rsidR="00C94ECB" w:rsidRDefault="00C94ECB">
      <w:r>
        <w:t xml:space="preserve">Protect AZ citizens </w:t>
      </w:r>
    </w:p>
    <w:p w:rsidR="00C94ECB" w:rsidRDefault="00C94ECB">
      <w:proofErr w:type="gramStart"/>
      <w:r>
        <w:t>Drug  dealers</w:t>
      </w:r>
      <w:proofErr w:type="gramEnd"/>
      <w:r>
        <w:t xml:space="preserve">. Enhance security. Supports law </w:t>
      </w:r>
    </w:p>
    <w:p w:rsidR="00C94ECB" w:rsidRDefault="00C94ECB">
      <w:r>
        <w:t xml:space="preserve">Against illegal immigrants and racial profiling </w:t>
      </w:r>
    </w:p>
    <w:p w:rsidR="00C94ECB" w:rsidRDefault="00C94ECB">
      <w:r>
        <w:t>Senate bill 1070. Protect civil rights of humans. Police need more training for bill 1070</w:t>
      </w:r>
    </w:p>
    <w:p w:rsidR="00C94ECB" w:rsidRDefault="00C94ECB">
      <w:r>
        <w:t xml:space="preserve">No man is above law </w:t>
      </w:r>
      <w:proofErr w:type="gramStart"/>
      <w:r>
        <w:t>no</w:t>
      </w:r>
      <w:proofErr w:type="gramEnd"/>
      <w:r>
        <w:t xml:space="preserve"> man below law. </w:t>
      </w:r>
    </w:p>
    <w:p w:rsidR="0001000B" w:rsidRDefault="0001000B">
      <w:r>
        <w:t>I think that the law is a good thing because it would protect people in the long run like drugs.</w:t>
      </w:r>
      <w:r w:rsidR="004951F8">
        <w:t xml:space="preserve"> How could people be above or below the law? I think that it is good because the police would protect the border better if they had better police. </w:t>
      </w:r>
    </w:p>
    <w:p w:rsidR="0001000B" w:rsidRDefault="0001000B"/>
    <w:p w:rsidR="0001000B" w:rsidRDefault="0001000B">
      <w:r>
        <w:t xml:space="preserve">Obama thinks it is discrimination </w:t>
      </w:r>
    </w:p>
    <w:p w:rsidR="0001000B" w:rsidRDefault="0001000B">
      <w:r>
        <w:t xml:space="preserve">Express frustration in broken immigration system </w:t>
      </w:r>
    </w:p>
    <w:p w:rsidR="00C94ECB" w:rsidRDefault="0001000B">
      <w:r>
        <w:t xml:space="preserve">I think that what Obama is trying to say is that the Arizona laws are kind of discriminating people that are Mexicans because if people suspect someone that is </w:t>
      </w:r>
      <w:proofErr w:type="gramStart"/>
      <w:r>
        <w:t>a</w:t>
      </w:r>
      <w:proofErr w:type="gramEnd"/>
      <w:r>
        <w:t xml:space="preserve"> immigrant and isn’t then this would cause a lot of problems like being racist to a certain race. I think that Arizona is trying to make a law that is built from frustration.</w:t>
      </w:r>
      <w:r w:rsidR="00C94ECB">
        <w:t xml:space="preserve"> </w:t>
      </w:r>
    </w:p>
    <w:p w:rsidR="00BF25A2" w:rsidRDefault="00BF25A2"/>
    <w:p w:rsidR="00BF25A2" w:rsidRDefault="00BF25A2">
      <w:r>
        <w:t xml:space="preserve">Racial profiling     </w:t>
      </w:r>
    </w:p>
    <w:p w:rsidR="00BF25A2" w:rsidRDefault="00BF25A2">
      <w:r>
        <w:t xml:space="preserve">Not racial </w:t>
      </w:r>
      <w:proofErr w:type="gramStart"/>
      <w:r>
        <w:t>profiling  police</w:t>
      </w:r>
      <w:proofErr w:type="gramEnd"/>
      <w:r>
        <w:t xml:space="preserve"> goes after criminals </w:t>
      </w:r>
    </w:p>
    <w:p w:rsidR="00BF25A2" w:rsidRDefault="00BF25A2">
      <w:r>
        <w:t xml:space="preserve">How do they know if someone is illegal? </w:t>
      </w:r>
      <w:proofErr w:type="gramStart"/>
      <w:r>
        <w:t>By skin, color, action.</w:t>
      </w:r>
      <w:proofErr w:type="gramEnd"/>
      <w:r>
        <w:t xml:space="preserve"> Stopped </w:t>
      </w:r>
      <w:proofErr w:type="gramStart"/>
      <w:r>
        <w:t>new jersey</w:t>
      </w:r>
      <w:proofErr w:type="gramEnd"/>
      <w:r>
        <w:t>.</w:t>
      </w:r>
    </w:p>
    <w:p w:rsidR="00BF25A2" w:rsidRDefault="00BF25A2">
      <w:r>
        <w:t xml:space="preserve">I think that it is racial profiling because you wouldn’t suspect someone unless they are a certain race so it is racist. I think the police man is wrong because when they suspect someone they will arrest them but what would happen if they are a legal immigrate. </w:t>
      </w:r>
    </w:p>
    <w:sectPr w:rsidR="00BF2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4ECB"/>
    <w:rsid w:val="0001000B"/>
    <w:rsid w:val="004951F8"/>
    <w:rsid w:val="00BD32C5"/>
    <w:rsid w:val="00BF25A2"/>
    <w:rsid w:val="00C9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dyu14</dc:creator>
  <cp:lastModifiedBy>dyu14</cp:lastModifiedBy>
  <cp:revision>2</cp:revision>
  <dcterms:created xsi:type="dcterms:W3CDTF">2010-07-07T14:46:00Z</dcterms:created>
  <dcterms:modified xsi:type="dcterms:W3CDTF">2010-07-07T15:23:00Z</dcterms:modified>
</cp:coreProperties>
</file>